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F8" w:rsidRPr="002955F8" w:rsidRDefault="007C5008" w:rsidP="00C97A8E">
      <w:pPr>
        <w:ind w:left="283" w:hangingChars="118" w:hanging="28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8</w:t>
      </w:r>
      <w:r w:rsidR="002955F8" w:rsidRPr="002955F8">
        <w:rPr>
          <w:rFonts w:hint="eastAsia"/>
          <w:sz w:val="24"/>
          <w:szCs w:val="24"/>
        </w:rPr>
        <w:t>）</w:t>
      </w:r>
    </w:p>
    <w:p w:rsidR="002955F8" w:rsidRPr="002955F8" w:rsidRDefault="002955F8" w:rsidP="002955F8">
      <w:pPr>
        <w:ind w:left="378" w:hangingChars="118" w:hanging="378"/>
        <w:jc w:val="center"/>
        <w:rPr>
          <w:sz w:val="32"/>
          <w:szCs w:val="32"/>
        </w:rPr>
      </w:pPr>
      <w:r w:rsidRPr="002955F8">
        <w:rPr>
          <w:rFonts w:hint="eastAsia"/>
          <w:sz w:val="32"/>
          <w:szCs w:val="32"/>
        </w:rPr>
        <w:t>健</w:t>
      </w:r>
      <w:bookmarkStart w:id="0" w:name="_GoBack"/>
      <w:bookmarkEnd w:id="0"/>
      <w:r w:rsidRPr="002955F8">
        <w:rPr>
          <w:rFonts w:hint="eastAsia"/>
          <w:sz w:val="32"/>
          <w:szCs w:val="32"/>
        </w:rPr>
        <w:t>康企業宣言登録（認定）辞退届</w:t>
      </w:r>
      <w:r w:rsidR="00996D6E">
        <w:rPr>
          <w:rFonts w:hint="eastAsia"/>
          <w:sz w:val="32"/>
          <w:szCs w:val="32"/>
        </w:rPr>
        <w:t xml:space="preserve">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sz w:val="24"/>
          <w:szCs w:val="24"/>
        </w:rPr>
        <w:br/>
      </w:r>
      <w:r w:rsidRPr="002955F8">
        <w:rPr>
          <w:rFonts w:hint="eastAsia"/>
          <w:sz w:val="24"/>
          <w:szCs w:val="24"/>
        </w:rPr>
        <w:t>年　　月　　日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（保険者）</w:t>
      </w:r>
    </w:p>
    <w:p w:rsidR="002955F8" w:rsidRPr="002955F8" w:rsidRDefault="00093ED1" w:rsidP="009A332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東京広告業</w:t>
      </w:r>
      <w:r w:rsidR="009A3325">
        <w:rPr>
          <w:rFonts w:hint="eastAsia"/>
          <w:sz w:val="24"/>
          <w:szCs w:val="24"/>
        </w:rPr>
        <w:t>健康保険組合、健保連東京連合会</w:t>
      </w:r>
      <w:r w:rsidR="002955F8" w:rsidRPr="002955F8">
        <w:rPr>
          <w:rFonts w:hint="eastAsia"/>
          <w:sz w:val="24"/>
          <w:szCs w:val="24"/>
        </w:rPr>
        <w:t xml:space="preserve">　様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登録番号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事業所名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代表者名　　　　　　　　　　　㊞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ind w:left="1" w:firstLineChars="87" w:firstLine="209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平成　　年　　月　　日付で交付のあった健康企業宣言登録について、下記の理由により辞退します。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jc w:val="center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記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2955F8" w:rsidRPr="002955F8" w:rsidTr="00B67D6E">
        <w:trPr>
          <w:trHeight w:val="1450"/>
        </w:trPr>
        <w:tc>
          <w:tcPr>
            <w:tcW w:w="8843" w:type="dxa"/>
          </w:tcPr>
          <w:p w:rsidR="002955F8" w:rsidRPr="002955F8" w:rsidRDefault="002955F8" w:rsidP="002955F8">
            <w:pPr>
              <w:jc w:val="center"/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</w:tc>
      </w:tr>
    </w:tbl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添付書類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・健康企業宣言　宣言の証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・健康優良企業</w:t>
      </w:r>
      <w:r w:rsidR="006D1BC2">
        <w:rPr>
          <w:rFonts w:hint="eastAsia"/>
          <w:sz w:val="24"/>
          <w:szCs w:val="24"/>
        </w:rPr>
        <w:t xml:space="preserve">　</w:t>
      </w:r>
      <w:r w:rsidRPr="002955F8">
        <w:rPr>
          <w:rFonts w:hint="eastAsia"/>
          <w:sz w:val="24"/>
          <w:szCs w:val="24"/>
        </w:rPr>
        <w:t>認定証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※上記代表者名は、次のとおり読み替えることができるものとする。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・登録を受けた者の死亡に伴い廃業となる場合は、その相続人</w:t>
      </w:r>
    </w:p>
    <w:p w:rsidR="00093ED1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・法人が合併その他の事由により消滅し、又は解散した場合は、その役員で</w:t>
      </w:r>
    </w:p>
    <w:p w:rsidR="002955F8" w:rsidRPr="002955F8" w:rsidRDefault="00093ED1" w:rsidP="00093ED1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955F8" w:rsidRPr="002955F8">
        <w:rPr>
          <w:rFonts w:hint="eastAsia"/>
          <w:sz w:val="24"/>
          <w:szCs w:val="24"/>
        </w:rPr>
        <w:t>あった者、破産管財人又は精算人</w:t>
      </w:r>
    </w:p>
    <w:sectPr w:rsidR="002955F8" w:rsidRPr="002955F8" w:rsidSect="00CF30BA">
      <w:footerReference w:type="default" r:id="rId6"/>
      <w:pgSz w:w="11906" w:h="16838" w:code="9"/>
      <w:pgMar w:top="1134" w:right="1701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3D" w:rsidRDefault="00B8533D">
      <w:r>
        <w:separator/>
      </w:r>
    </w:p>
  </w:endnote>
  <w:endnote w:type="continuationSeparator" w:id="0">
    <w:p w:rsidR="00B8533D" w:rsidRDefault="00B8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62" w:rsidRDefault="007C50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3D" w:rsidRDefault="00B8533D">
      <w:r>
        <w:separator/>
      </w:r>
    </w:p>
  </w:footnote>
  <w:footnote w:type="continuationSeparator" w:id="0">
    <w:p w:rsidR="00B8533D" w:rsidRDefault="00B8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F8"/>
    <w:rsid w:val="00093ED1"/>
    <w:rsid w:val="002955F8"/>
    <w:rsid w:val="0033237F"/>
    <w:rsid w:val="00664FD9"/>
    <w:rsid w:val="006D1BC2"/>
    <w:rsid w:val="007B00F1"/>
    <w:rsid w:val="007C5008"/>
    <w:rsid w:val="00996D6E"/>
    <w:rsid w:val="009A3325"/>
    <w:rsid w:val="00B8533D"/>
    <w:rsid w:val="00C97A8E"/>
    <w:rsid w:val="00D93E7B"/>
    <w:rsid w:val="00E63626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E6471D4-97DF-4FDF-BD1A-433F9E3C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95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955F8"/>
  </w:style>
  <w:style w:type="paragraph" w:styleId="a6">
    <w:name w:val="Balloon Text"/>
    <w:basedOn w:val="a"/>
    <w:link w:val="a7"/>
    <w:uiPriority w:val="99"/>
    <w:semiHidden/>
    <w:unhideWhenUsed/>
    <w:rsid w:val="00093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3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大沼 靖</cp:lastModifiedBy>
  <cp:revision>9</cp:revision>
  <cp:lastPrinted>2019-02-27T07:30:00Z</cp:lastPrinted>
  <dcterms:created xsi:type="dcterms:W3CDTF">2016-04-04T02:14:00Z</dcterms:created>
  <dcterms:modified xsi:type="dcterms:W3CDTF">2019-02-27T07:30:00Z</dcterms:modified>
</cp:coreProperties>
</file>